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96A6" w14:textId="25FB3D64" w:rsidR="00071AD0" w:rsidRDefault="00071AD0" w:rsidP="00071AD0">
      <w:pPr>
        <w:rPr>
          <w:rFonts w:ascii="Century Gothic" w:hAnsi="Century Gothic" w:cs="Courier New"/>
          <w:color w:val="C00000"/>
          <w:sz w:val="44"/>
          <w:szCs w:val="44"/>
        </w:rPr>
      </w:pPr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PULCINI SECONDO ANNO 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– </w:t>
      </w:r>
      <w:r w:rsidRPr="00BB74D4">
        <w:rPr>
          <w:rFonts w:ascii="Century Gothic" w:hAnsi="Century Gothic" w:cs="Courier New"/>
          <w:color w:val="C00000"/>
          <w:sz w:val="44"/>
          <w:szCs w:val="44"/>
        </w:rPr>
        <w:t>GIRONE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 B</w:t>
      </w:r>
    </w:p>
    <w:p w14:paraId="6462E745" w14:textId="77777777" w:rsidR="00071AD0" w:rsidRPr="00071AD0" w:rsidRDefault="00071AD0" w:rsidP="00071AD0">
      <w:pPr>
        <w:rPr>
          <w:rFonts w:ascii="Century Gothic" w:hAnsi="Century Gothic" w:cs="Courier New"/>
          <w:color w:val="C00000"/>
          <w:sz w:val="36"/>
          <w:szCs w:val="36"/>
        </w:rPr>
      </w:pPr>
    </w:p>
    <w:p w14:paraId="1E67E674" w14:textId="0F87DC35" w:rsidR="00071AD0" w:rsidRPr="00071AD0" w:rsidRDefault="00071AD0" w:rsidP="00071AD0">
      <w:pPr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1300A63E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 xml:space="preserve">| ANDATA: 29/09/25 |                       |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RITORNO:  3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>/11/25 |   | ANDATA: 20/10/25 |                       | RITORNO: 24/11/25 |</w:t>
      </w:r>
    </w:p>
    <w:p w14:paraId="1AF6518C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1  G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A  |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: 10:30    |   | ORE...: 10:30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|  4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G I O R N A T A   |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>: 10:30    |</w:t>
      </w:r>
    </w:p>
    <w:p w14:paraId="76A32419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6BACD4C8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 xml:space="preserve">| JUNIOR GATTEO    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SQ.B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-  TORRESAVIO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SQ.B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|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|  BAKIA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CESENATICO 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SQ.B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-  SAVIGNANESE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SQ.B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|</w:t>
      </w:r>
    </w:p>
    <w:p w14:paraId="606BE6AE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 xml:space="preserve">| NUOVA VIRTUS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CESENA  SQ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.B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-  SAVIGNANESE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SQ.B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|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|  JUNIOR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GATTEO    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SQ.B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-  NUOVA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VIRTUS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CESENA  SQ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>.B   |</w:t>
      </w:r>
    </w:p>
    <w:p w14:paraId="267D7BF3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 xml:space="preserve">|      Riposa................  -  BAKIA CESENATICO 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SQ.B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|   |       Riposa................  -  TORRESAVIO       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SQ.B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|</w:t>
      </w:r>
    </w:p>
    <w:p w14:paraId="3708F1D8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6D32B9C4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 xml:space="preserve">|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ANDATA:  6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/10/25 |                       | RITORNO: 10/11/25 |   | ANDATA: 27/10/25 |                       |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RITORNO:  1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>/12/25 |</w:t>
      </w:r>
    </w:p>
    <w:p w14:paraId="4E0D8D49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2  G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A  |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: 10:30    |   | ORE...: 10:30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|  5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G I O R N A T A   |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>: 10:30    |</w:t>
      </w:r>
    </w:p>
    <w:p w14:paraId="78F217BC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7A858EEA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 xml:space="preserve">| SAVIGNANESE      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SQ.B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-  JUNIOR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GATTEO    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SQ.B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|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|  NUOVA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VIRTUS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CESENA  SQ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.B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-  BAKIA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CESENATICO 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SQ.B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|</w:t>
      </w:r>
    </w:p>
    <w:p w14:paraId="70C89E84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 xml:space="preserve">| TORRESAVIO       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SQ.B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-  BAKIA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CESENATICO 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SQ.B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|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|  SAVIGNANESE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SQ.B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-  TORRESAVIO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SQ.B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|</w:t>
      </w:r>
    </w:p>
    <w:p w14:paraId="5B76235D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 xml:space="preserve">|      Riposa................  -  NUOVA VIRTUS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CESENA  SQ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.B    |   |       Riposa................  -  JUNIOR GATTEO    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SQ.B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|</w:t>
      </w:r>
    </w:p>
    <w:p w14:paraId="5E3798E6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15F1A1E6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>| ANDATA: 13/10/25 |                       | RITORNO: 17/11/25 |</w:t>
      </w:r>
    </w:p>
    <w:p w14:paraId="71DCAF12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3  G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A  |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>: 10:30    |</w:t>
      </w:r>
    </w:p>
    <w:p w14:paraId="3A35406C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27F544E1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 xml:space="preserve">| JUNIOR GATTEO    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SQ.B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-  BAKIA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CESENATICO 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SQ.B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|</w:t>
      </w:r>
    </w:p>
    <w:p w14:paraId="076036D2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 xml:space="preserve">| NUOVA VIRTUS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CESENA  SQ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.B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-  TORRESAVIO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SQ.B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|</w:t>
      </w:r>
    </w:p>
    <w:p w14:paraId="1123C9EB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 xml:space="preserve">|      Riposa................  -  SAVIGNANESE          </w:t>
      </w:r>
      <w:proofErr w:type="gramStart"/>
      <w:r w:rsidRPr="00071AD0">
        <w:rPr>
          <w:rFonts w:ascii="Courier New" w:hAnsi="Courier New" w:cs="Courier New"/>
          <w:sz w:val="18"/>
          <w:szCs w:val="18"/>
        </w:rPr>
        <w:t>SQ.B</w:t>
      </w:r>
      <w:proofErr w:type="gramEnd"/>
      <w:r w:rsidRPr="00071AD0">
        <w:rPr>
          <w:rFonts w:ascii="Courier New" w:hAnsi="Courier New" w:cs="Courier New"/>
          <w:sz w:val="18"/>
          <w:szCs w:val="18"/>
        </w:rPr>
        <w:t xml:space="preserve">    |</w:t>
      </w:r>
    </w:p>
    <w:p w14:paraId="2505F59E" w14:textId="77777777" w:rsidR="00071AD0" w:rsidRP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  <w:r w:rsidRPr="00071AD0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7CA62652" w14:textId="77777777" w:rsid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694DEC7" w14:textId="77777777" w:rsid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07C89CF7" w14:textId="77777777" w:rsidR="00B040B3" w:rsidRPr="001C4276" w:rsidRDefault="00B040B3" w:rsidP="00B040B3">
      <w:pPr>
        <w:pStyle w:val="Testonormale"/>
        <w:rPr>
          <w:rFonts w:ascii="Courier New" w:hAnsi="Courier New" w:cs="Courier New"/>
          <w:sz w:val="18"/>
          <w:szCs w:val="18"/>
        </w:rPr>
      </w:pPr>
      <w:r w:rsidRPr="001C4276">
        <w:rPr>
          <w:rFonts w:ascii="Courier New" w:hAnsi="Courier New" w:cs="Courier New"/>
          <w:sz w:val="18"/>
          <w:szCs w:val="18"/>
        </w:rPr>
        <w:t>LE SOCIETA</w:t>
      </w:r>
      <w:r w:rsidRPr="001C4276"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ab/>
        <w:t>GIOCANO</w:t>
      </w:r>
      <w:r w:rsidRPr="001C4276">
        <w:rPr>
          <w:rFonts w:ascii="Courier New" w:hAnsi="Courier New" w:cs="Courier New"/>
          <w:sz w:val="18"/>
          <w:szCs w:val="18"/>
        </w:rPr>
        <w:tab/>
        <w:t>ALLE ORE</w:t>
      </w:r>
    </w:p>
    <w:p w14:paraId="363A7471" w14:textId="77777777" w:rsidR="00B040B3" w:rsidRPr="001C4276" w:rsidRDefault="00B040B3" w:rsidP="00B040B3">
      <w:pPr>
        <w:pStyle w:val="Testonormale"/>
        <w:rPr>
          <w:rFonts w:ascii="Courier New" w:hAnsi="Courier New" w:cs="Courier New"/>
          <w:sz w:val="18"/>
          <w:szCs w:val="18"/>
        </w:rPr>
      </w:pPr>
      <w:r w:rsidRPr="001C4276">
        <w:rPr>
          <w:rFonts w:ascii="Courier New" w:hAnsi="Courier New" w:cs="Courier New"/>
          <w:sz w:val="18"/>
          <w:szCs w:val="18"/>
        </w:rPr>
        <w:t>JUNIOR GATTEO</w:t>
      </w:r>
      <w:r w:rsidRPr="001C4276"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ab/>
        <w:t>MARTEDI</w:t>
      </w:r>
      <w:r w:rsidRPr="001C4276">
        <w:rPr>
          <w:rFonts w:ascii="Courier New" w:hAnsi="Courier New" w:cs="Courier New"/>
          <w:sz w:val="18"/>
          <w:szCs w:val="18"/>
        </w:rPr>
        <w:tab/>
        <w:t>17,00</w:t>
      </w:r>
    </w:p>
    <w:p w14:paraId="7B91DC2D" w14:textId="77777777" w:rsidR="00B040B3" w:rsidRDefault="00B040B3" w:rsidP="00B040B3">
      <w:pPr>
        <w:pStyle w:val="Testonormale"/>
        <w:rPr>
          <w:rFonts w:ascii="Courier New" w:hAnsi="Courier New" w:cs="Courier New"/>
          <w:sz w:val="18"/>
          <w:szCs w:val="18"/>
        </w:rPr>
      </w:pPr>
      <w:r w:rsidRPr="001C4276">
        <w:rPr>
          <w:rFonts w:ascii="Courier New" w:hAnsi="Courier New" w:cs="Courier New"/>
          <w:sz w:val="18"/>
          <w:szCs w:val="18"/>
        </w:rPr>
        <w:t>NUOVA VIR CESENA</w:t>
      </w:r>
      <w:r w:rsidRPr="001C4276">
        <w:rPr>
          <w:rFonts w:ascii="Courier New" w:hAnsi="Courier New" w:cs="Courier New"/>
          <w:sz w:val="18"/>
          <w:szCs w:val="18"/>
        </w:rPr>
        <w:tab/>
        <w:t>MARTEDI</w:t>
      </w:r>
      <w:r w:rsidRPr="001C4276">
        <w:rPr>
          <w:rFonts w:ascii="Courier New" w:hAnsi="Courier New" w:cs="Courier New"/>
          <w:sz w:val="18"/>
          <w:szCs w:val="18"/>
        </w:rPr>
        <w:tab/>
        <w:t>17,00</w:t>
      </w:r>
    </w:p>
    <w:p w14:paraId="25B8B557" w14:textId="77777777" w:rsidR="00B040B3" w:rsidRPr="001C4276" w:rsidRDefault="00B040B3" w:rsidP="00B040B3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TORRESAVIO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LUNEDI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17,30</w:t>
      </w:r>
    </w:p>
    <w:p w14:paraId="3A11A259" w14:textId="77777777" w:rsidR="00B040B3" w:rsidRPr="001C4276" w:rsidRDefault="00B040B3" w:rsidP="00B040B3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26FE4B6" w14:textId="77777777" w:rsid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7E9FC1C" w14:textId="77777777" w:rsid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7EC43F8C" w14:textId="77777777" w:rsid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C98451D" w14:textId="77777777" w:rsid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925961A" w14:textId="77777777" w:rsid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166B21E" w14:textId="77777777" w:rsid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E6C28FF" w14:textId="77777777" w:rsid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143A2C0" w14:textId="77777777" w:rsid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51EEBBD" w14:textId="77777777" w:rsid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DDF1EAC" w14:textId="77777777" w:rsid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71AC218A" w14:textId="77777777" w:rsid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7FAC771" w14:textId="77777777" w:rsid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0E9C698B" w14:textId="77777777" w:rsid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9FD5337" w14:textId="77777777" w:rsidR="00071AD0" w:rsidRDefault="00071AD0" w:rsidP="00071AD0">
      <w:pPr>
        <w:pStyle w:val="Testonormale"/>
        <w:rPr>
          <w:rFonts w:ascii="Courier New" w:hAnsi="Courier New" w:cs="Courier New"/>
          <w:sz w:val="28"/>
          <w:szCs w:val="28"/>
        </w:rPr>
      </w:pPr>
      <w:r w:rsidRPr="00BB74D4">
        <w:rPr>
          <w:rFonts w:ascii="Courier New" w:hAnsi="Courier New" w:cs="Courier New"/>
          <w:sz w:val="28"/>
          <w:szCs w:val="28"/>
        </w:rPr>
        <w:t>GIORNATA E ORARIO DI GIOCO:</w:t>
      </w:r>
    </w:p>
    <w:p w14:paraId="749F94F3" w14:textId="77777777" w:rsidR="00071AD0" w:rsidRDefault="00071AD0" w:rsidP="00071AD0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1DC0090E" w14:textId="77777777" w:rsidR="00071AD0" w:rsidRDefault="00071AD0" w:rsidP="00071AD0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7EE288B1" w14:textId="77777777" w:rsidR="00071AD0" w:rsidRDefault="00071AD0" w:rsidP="00071AD0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23B85589" w14:textId="77777777" w:rsidR="00071AD0" w:rsidRDefault="00071AD0" w:rsidP="00071AD0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B1F2E39" w14:textId="77777777" w:rsid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FE5AD67" w14:textId="77777777" w:rsid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8381905" w14:textId="77777777" w:rsid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04A44A61" w14:textId="77777777" w:rsidR="00071AD0" w:rsidRDefault="00071AD0" w:rsidP="004C7BA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70AC7F8B" w14:textId="3B248F90" w:rsidR="00071AD0" w:rsidRPr="00071AD0" w:rsidRDefault="00071AD0" w:rsidP="00071AD0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71AD0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24A5ECD6" w14:textId="77777777" w:rsidR="00071AD0" w:rsidRPr="00071AD0" w:rsidRDefault="00071AD0" w:rsidP="00071AD0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71AD0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071AD0">
        <w:rPr>
          <w:rFonts w:ascii="Courier New" w:hAnsi="Courier New" w:cs="Courier New"/>
          <w:sz w:val="14"/>
          <w:szCs w:val="14"/>
        </w:rPr>
        <w:t>O  *</w:t>
      </w:r>
      <w:proofErr w:type="gramEnd"/>
      <w:r w:rsidRPr="00071AD0">
        <w:rPr>
          <w:rFonts w:ascii="Courier New" w:hAnsi="Courier New" w:cs="Courier New"/>
          <w:sz w:val="14"/>
          <w:szCs w:val="14"/>
        </w:rPr>
        <w:t>*                                   |</w:t>
      </w:r>
    </w:p>
    <w:p w14:paraId="0C7B929B" w14:textId="77777777" w:rsidR="00071AD0" w:rsidRPr="00071AD0" w:rsidRDefault="00071AD0" w:rsidP="00071AD0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71AD0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7BB3F502" w14:textId="77777777" w:rsidR="00071AD0" w:rsidRPr="00071AD0" w:rsidRDefault="00071AD0" w:rsidP="00071AD0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71AD0">
        <w:rPr>
          <w:rFonts w:ascii="Courier New" w:hAnsi="Courier New" w:cs="Courier New"/>
          <w:sz w:val="14"/>
          <w:szCs w:val="14"/>
        </w:rPr>
        <w:t xml:space="preserve">| EMILIA ROMAGNA    |       **    PULCINI 10 anni a7 -FC- </w:t>
      </w:r>
      <w:proofErr w:type="spellStart"/>
      <w:r w:rsidRPr="00071AD0">
        <w:rPr>
          <w:rFonts w:ascii="Courier New" w:hAnsi="Courier New" w:cs="Courier New"/>
          <w:sz w:val="14"/>
          <w:szCs w:val="14"/>
        </w:rPr>
        <w:t>autun</w:t>
      </w:r>
      <w:proofErr w:type="spellEnd"/>
      <w:r w:rsidRPr="00071AD0">
        <w:rPr>
          <w:rFonts w:ascii="Courier New" w:hAnsi="Courier New" w:cs="Courier New"/>
          <w:sz w:val="14"/>
          <w:szCs w:val="14"/>
        </w:rPr>
        <w:t xml:space="preserve">.     </w:t>
      </w:r>
      <w:proofErr w:type="gramStart"/>
      <w:r w:rsidRPr="00071AD0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071AD0">
        <w:rPr>
          <w:rFonts w:ascii="Courier New" w:hAnsi="Courier New" w:cs="Courier New"/>
          <w:sz w:val="14"/>
          <w:szCs w:val="14"/>
        </w:rPr>
        <w:t>B                                      |</w:t>
      </w:r>
    </w:p>
    <w:p w14:paraId="41CB507A" w14:textId="77777777" w:rsidR="00071AD0" w:rsidRPr="00071AD0" w:rsidRDefault="00071AD0" w:rsidP="00071AD0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71AD0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2FDB30D0" w14:textId="77777777" w:rsidR="00071AD0" w:rsidRPr="00071AD0" w:rsidRDefault="00071AD0" w:rsidP="00071AD0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71AD0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071AD0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071AD0">
        <w:rPr>
          <w:rFonts w:ascii="Courier New" w:hAnsi="Courier New" w:cs="Courier New"/>
          <w:sz w:val="14"/>
          <w:szCs w:val="14"/>
        </w:rPr>
        <w:t xml:space="preserve">  | INDIRIZZO                        TELEFONO       |</w:t>
      </w:r>
    </w:p>
    <w:p w14:paraId="06EC62E6" w14:textId="77777777" w:rsidR="00071AD0" w:rsidRPr="00071AD0" w:rsidRDefault="00071AD0" w:rsidP="00071AD0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71AD0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359AC209" w14:textId="77777777" w:rsidR="00071AD0" w:rsidRPr="00071AD0" w:rsidRDefault="00071AD0" w:rsidP="00071AD0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71AD0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0D129AC1" w14:textId="77777777" w:rsidR="00071AD0" w:rsidRPr="00071AD0" w:rsidRDefault="00071AD0" w:rsidP="00071AD0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71AD0">
        <w:rPr>
          <w:rFonts w:ascii="Courier New" w:hAnsi="Courier New" w:cs="Courier New"/>
          <w:sz w:val="14"/>
          <w:szCs w:val="14"/>
        </w:rPr>
        <w:t xml:space="preserve">| JUNIOR GATTEO        </w:t>
      </w:r>
      <w:proofErr w:type="gramStart"/>
      <w:r w:rsidRPr="00071AD0">
        <w:rPr>
          <w:rFonts w:ascii="Courier New" w:hAnsi="Courier New" w:cs="Courier New"/>
          <w:sz w:val="14"/>
          <w:szCs w:val="14"/>
        </w:rPr>
        <w:t>SQ.B</w:t>
      </w:r>
      <w:proofErr w:type="gramEnd"/>
      <w:r w:rsidRPr="00071AD0">
        <w:rPr>
          <w:rFonts w:ascii="Courier New" w:hAnsi="Courier New" w:cs="Courier New"/>
          <w:sz w:val="14"/>
          <w:szCs w:val="14"/>
        </w:rPr>
        <w:t xml:space="preserve">            | 3099 | GATTEO NUOVO COMUNALE           GATTEO                        |       | VIA </w:t>
      </w:r>
      <w:proofErr w:type="gramStart"/>
      <w:r w:rsidRPr="00071AD0">
        <w:rPr>
          <w:rFonts w:ascii="Courier New" w:hAnsi="Courier New" w:cs="Courier New"/>
          <w:sz w:val="14"/>
          <w:szCs w:val="14"/>
        </w:rPr>
        <w:t>S.ANTONIO</w:t>
      </w:r>
      <w:proofErr w:type="gramEnd"/>
      <w:r w:rsidRPr="00071AD0">
        <w:rPr>
          <w:rFonts w:ascii="Courier New" w:hAnsi="Courier New" w:cs="Courier New"/>
          <w:sz w:val="14"/>
          <w:szCs w:val="14"/>
        </w:rPr>
        <w:t>,2/B              | 0541 819075    |</w:t>
      </w:r>
    </w:p>
    <w:p w14:paraId="1DC79C88" w14:textId="77777777" w:rsidR="00071AD0" w:rsidRPr="00071AD0" w:rsidRDefault="00071AD0" w:rsidP="00071AD0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71AD0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DCCCCA6" w14:textId="77777777" w:rsidR="00071AD0" w:rsidRPr="00071AD0" w:rsidRDefault="00071AD0" w:rsidP="00071AD0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71AD0">
        <w:rPr>
          <w:rFonts w:ascii="Courier New" w:hAnsi="Courier New" w:cs="Courier New"/>
          <w:sz w:val="14"/>
          <w:szCs w:val="14"/>
        </w:rPr>
        <w:t xml:space="preserve">| NUOVA VIRTUS </w:t>
      </w:r>
      <w:proofErr w:type="gramStart"/>
      <w:r w:rsidRPr="00071AD0">
        <w:rPr>
          <w:rFonts w:ascii="Courier New" w:hAnsi="Courier New" w:cs="Courier New"/>
          <w:sz w:val="14"/>
          <w:szCs w:val="14"/>
        </w:rPr>
        <w:t>CESENA  SQ</w:t>
      </w:r>
      <w:proofErr w:type="gramEnd"/>
      <w:r w:rsidRPr="00071AD0">
        <w:rPr>
          <w:rFonts w:ascii="Courier New" w:hAnsi="Courier New" w:cs="Courier New"/>
          <w:sz w:val="14"/>
          <w:szCs w:val="14"/>
        </w:rPr>
        <w:t>.B            | 3107 | PONTE ABBADESSE PARROCCHIALE    PONTE ABBADESSE DI CESENA     |       | VIA FALCONARA, 64              | 0547 613822    |</w:t>
      </w:r>
    </w:p>
    <w:p w14:paraId="04D3BB79" w14:textId="77777777" w:rsidR="00071AD0" w:rsidRPr="00071AD0" w:rsidRDefault="00071AD0" w:rsidP="00071AD0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71AD0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9CBC927" w14:textId="77777777" w:rsidR="00071AD0" w:rsidRPr="00071AD0" w:rsidRDefault="00071AD0" w:rsidP="00071AD0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71AD0">
        <w:rPr>
          <w:rFonts w:ascii="Courier New" w:hAnsi="Courier New" w:cs="Courier New"/>
          <w:sz w:val="14"/>
          <w:szCs w:val="14"/>
        </w:rPr>
        <w:t xml:space="preserve">| SAVIGNANESE          </w:t>
      </w:r>
      <w:proofErr w:type="gramStart"/>
      <w:r w:rsidRPr="00071AD0">
        <w:rPr>
          <w:rFonts w:ascii="Courier New" w:hAnsi="Courier New" w:cs="Courier New"/>
          <w:sz w:val="14"/>
          <w:szCs w:val="14"/>
        </w:rPr>
        <w:t>SQ.B</w:t>
      </w:r>
      <w:proofErr w:type="gramEnd"/>
      <w:r w:rsidRPr="00071AD0">
        <w:rPr>
          <w:rFonts w:ascii="Courier New" w:hAnsi="Courier New" w:cs="Courier New"/>
          <w:sz w:val="14"/>
          <w:szCs w:val="14"/>
        </w:rPr>
        <w:t xml:space="preserve">            | 3116 | SAVIGNANO S/R CAPANNI 2 SINT    SAVIGNANO SUL RUBICONE        |       | VIA DELLA RESISTENZA 120       |                |</w:t>
      </w:r>
    </w:p>
    <w:p w14:paraId="29F0BFDA" w14:textId="77777777" w:rsidR="00071AD0" w:rsidRPr="00071AD0" w:rsidRDefault="00071AD0" w:rsidP="00071AD0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71AD0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3FCCA24" w14:textId="77777777" w:rsidR="00071AD0" w:rsidRPr="00071AD0" w:rsidRDefault="00071AD0" w:rsidP="00071AD0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71AD0">
        <w:rPr>
          <w:rFonts w:ascii="Courier New" w:hAnsi="Courier New" w:cs="Courier New"/>
          <w:sz w:val="14"/>
          <w:szCs w:val="14"/>
        </w:rPr>
        <w:t xml:space="preserve">| TORRESAVIO           </w:t>
      </w:r>
      <w:proofErr w:type="gramStart"/>
      <w:r w:rsidRPr="00071AD0">
        <w:rPr>
          <w:rFonts w:ascii="Courier New" w:hAnsi="Courier New" w:cs="Courier New"/>
          <w:sz w:val="14"/>
          <w:szCs w:val="14"/>
        </w:rPr>
        <w:t>SQ.B</w:t>
      </w:r>
      <w:proofErr w:type="gramEnd"/>
      <w:r w:rsidRPr="00071AD0">
        <w:rPr>
          <w:rFonts w:ascii="Courier New" w:hAnsi="Courier New" w:cs="Courier New"/>
          <w:sz w:val="14"/>
          <w:szCs w:val="14"/>
        </w:rPr>
        <w:t xml:space="preserve">            | 3102 | PIEVESESTINA VALZANIA           CASE GENTILI                  |       | VIA VIGNE/CASE GENTILI         |                |</w:t>
      </w:r>
    </w:p>
    <w:p w14:paraId="63E3868A" w14:textId="77777777" w:rsidR="00071AD0" w:rsidRPr="00071AD0" w:rsidRDefault="00071AD0" w:rsidP="00071AD0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71AD0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AAD5691" w14:textId="77777777" w:rsidR="00071AD0" w:rsidRPr="00071AD0" w:rsidRDefault="00071AD0" w:rsidP="00071AD0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71AD0">
        <w:rPr>
          <w:rFonts w:ascii="Courier New" w:hAnsi="Courier New" w:cs="Courier New"/>
          <w:sz w:val="14"/>
          <w:szCs w:val="14"/>
        </w:rPr>
        <w:t xml:space="preserve">| BAKIA CESENATICO     </w:t>
      </w:r>
      <w:proofErr w:type="gramStart"/>
      <w:r w:rsidRPr="00071AD0">
        <w:rPr>
          <w:rFonts w:ascii="Courier New" w:hAnsi="Courier New" w:cs="Courier New"/>
          <w:sz w:val="14"/>
          <w:szCs w:val="14"/>
        </w:rPr>
        <w:t>SQ.B</w:t>
      </w:r>
      <w:proofErr w:type="gramEnd"/>
      <w:r w:rsidRPr="00071AD0">
        <w:rPr>
          <w:rFonts w:ascii="Courier New" w:hAnsi="Courier New" w:cs="Courier New"/>
          <w:sz w:val="14"/>
          <w:szCs w:val="14"/>
        </w:rPr>
        <w:t xml:space="preserve">            | 3060 | VILLAMARINA PANTANI             VILLAMARINA DI CESENATICO     |       | VIA LITORALE MARINA,182        |                |</w:t>
      </w:r>
    </w:p>
    <w:p w14:paraId="56DECADF" w14:textId="77777777" w:rsidR="00071AD0" w:rsidRPr="00071AD0" w:rsidRDefault="00071AD0" w:rsidP="00071AD0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71AD0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C19B0D1" w14:textId="77777777" w:rsidR="004C7BA0" w:rsidRPr="00071AD0" w:rsidRDefault="00071AD0" w:rsidP="00071AD0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71AD0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4C7BA0" w:rsidRPr="00071AD0" w:rsidSect="00071AD0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D"/>
    <w:rsid w:val="00071AD0"/>
    <w:rsid w:val="0037700D"/>
    <w:rsid w:val="004C7BA0"/>
    <w:rsid w:val="0059222C"/>
    <w:rsid w:val="00651AF1"/>
    <w:rsid w:val="008608A1"/>
    <w:rsid w:val="00B040B3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20D4"/>
  <w15:chartTrackingRefBased/>
  <w15:docId w15:val="{7887F68F-3A9C-4758-AF01-B338D47F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4C7BA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C7BA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lndfc-user-004</dc:creator>
  <cp:keywords/>
  <dc:description/>
  <cp:lastModifiedBy>Edmondo Vestrucci</cp:lastModifiedBy>
  <cp:revision>3</cp:revision>
  <dcterms:created xsi:type="dcterms:W3CDTF">2025-09-23T14:37:00Z</dcterms:created>
  <dcterms:modified xsi:type="dcterms:W3CDTF">2025-09-24T13:34:00Z</dcterms:modified>
</cp:coreProperties>
</file>